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06" w:rsidRPr="00524D06" w:rsidRDefault="00524D06" w:rsidP="00524D0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pacing w:val="-12"/>
          <w:kern w:val="36"/>
          <w:sz w:val="30"/>
          <w:szCs w:val="30"/>
          <w:lang w:eastAsia="pt-BR"/>
        </w:rPr>
      </w:pPr>
      <w:r w:rsidRPr="00524D06">
        <w:rPr>
          <w:rFonts w:ascii="Arial" w:eastAsia="Times New Roman" w:hAnsi="Arial" w:cs="Arial"/>
          <w:spacing w:val="-12"/>
          <w:kern w:val="36"/>
          <w:sz w:val="30"/>
          <w:szCs w:val="30"/>
          <w:lang w:eastAsia="pt-BR"/>
        </w:rPr>
        <w:t>Everest</w:t>
      </w:r>
    </w:p>
    <w:p w:rsidR="00524D06" w:rsidRPr="00524D06" w:rsidRDefault="00524D06" w:rsidP="00524D06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sz w:val="23"/>
          <w:szCs w:val="23"/>
          <w:lang w:eastAsia="pt-BR"/>
        </w:rPr>
      </w:pPr>
      <w:hyperlink r:id="rId4" w:history="1">
        <w:proofErr w:type="spellStart"/>
        <w:r w:rsidRPr="00A04AF6">
          <w:rPr>
            <w:rFonts w:ascii="Arial" w:eastAsia="Times New Roman" w:hAnsi="Arial" w:cs="Arial"/>
            <w:sz w:val="23"/>
            <w:lang w:eastAsia="pt-BR"/>
          </w:rPr>
          <w:t>Luan</w:t>
        </w:r>
        <w:proofErr w:type="spellEnd"/>
        <w:r w:rsidRPr="00A04AF6">
          <w:rPr>
            <w:rFonts w:ascii="Arial" w:eastAsia="Times New Roman" w:hAnsi="Arial" w:cs="Arial"/>
            <w:sz w:val="23"/>
            <w:lang w:eastAsia="pt-BR"/>
          </w:rPr>
          <w:t xml:space="preserve"> Santana</w:t>
        </w:r>
      </w:hyperlink>
    </w:p>
    <w:p w:rsidR="00524D06" w:rsidRPr="00524D06" w:rsidRDefault="00524D06" w:rsidP="00524D06">
      <w:pPr>
        <w:shd w:val="clear" w:color="auto" w:fill="FFFFFF"/>
        <w:spacing w:after="0" w:line="104" w:lineRule="atLeast"/>
        <w:rPr>
          <w:rFonts w:ascii="Arial" w:eastAsia="Times New Roman" w:hAnsi="Arial" w:cs="Arial"/>
          <w:sz w:val="14"/>
          <w:szCs w:val="14"/>
          <w:lang w:eastAsia="pt-BR"/>
        </w:rPr>
      </w:pPr>
    </w:p>
    <w:p w:rsidR="00524D06" w:rsidRPr="00A04AF6" w:rsidRDefault="00524D06" w:rsidP="00524D06">
      <w:pPr>
        <w:pStyle w:val="TextosemFormatao"/>
      </w:pPr>
      <w:r w:rsidRPr="00A04AF6">
        <w:t>E||--------------------------|</w:t>
      </w:r>
    </w:p>
    <w:p w:rsidR="00524D06" w:rsidRPr="00A04AF6" w:rsidRDefault="00524D06" w:rsidP="00524D06">
      <w:pPr>
        <w:pStyle w:val="TextosemFormatao"/>
      </w:pPr>
      <w:r w:rsidRPr="00A04AF6">
        <w:t>B||-8-8-8----8-8-8-8-8-8-----|</w:t>
      </w:r>
    </w:p>
    <w:p w:rsidR="00524D06" w:rsidRPr="00A04AF6" w:rsidRDefault="00524D06" w:rsidP="00524D06">
      <w:pPr>
        <w:pStyle w:val="TextosemFormatao"/>
      </w:pPr>
      <w:r w:rsidRPr="00A04AF6">
        <w:t>G||-7-5-4----4-5-7-5-4-7-----|</w:t>
      </w:r>
    </w:p>
    <w:p w:rsidR="00524D06" w:rsidRPr="00A04AF6" w:rsidRDefault="00524D06" w:rsidP="00524D06">
      <w:pPr>
        <w:pStyle w:val="TextosemFormatao"/>
      </w:pPr>
      <w:r w:rsidRPr="00A04AF6">
        <w:t>D||--------------------5-----|</w:t>
      </w:r>
    </w:p>
    <w:p w:rsidR="00524D06" w:rsidRPr="00A04AF6" w:rsidRDefault="00524D06" w:rsidP="00524D06">
      <w:pPr>
        <w:pStyle w:val="TextosemFormatao"/>
      </w:pPr>
      <w:r w:rsidRPr="00A04AF6">
        <w:t>A||--------------------------|</w:t>
      </w:r>
    </w:p>
    <w:p w:rsidR="00524D06" w:rsidRPr="00A04AF6" w:rsidRDefault="00524D06" w:rsidP="00524D06">
      <w:pPr>
        <w:pStyle w:val="TextosemFormatao"/>
      </w:pPr>
      <w:r w:rsidRPr="00A04AF6">
        <w:t>E||--------------------------|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ab/>
      </w: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ab/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proofErr w:type="spell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Intro</w:t>
      </w:r>
      <w:proofErr w:type="spell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: G</w:t>
      </w: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C9  Em7  D9  D4  D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G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Eu vou contar meu segredo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Falar pro mundo inteiro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Tatuar o seu nome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Roubar o seu beijo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Porque eu te amo sem medo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G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Quer saber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Faço de tudo pra te merecer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Quer saber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D                   D4 D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O impossível é pouco pra você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Refrão: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G                            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Vou escalar o Everest com uma mão só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 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Atravessar um oceano em um barco de papel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  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Se for preciso eu posso até roubar um avião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D4</w:t>
      </w: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 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Pra te levar pro céu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G                                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Eu corro a 120 com um carro na contramão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Me lanço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ao vento do </w:t>
      </w:r>
      <w:proofErr w:type="spell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decimo</w:t>
      </w:r>
      <w:proofErr w:type="spell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quinto andar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Aprendo a voar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D D4 D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Para te provar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</w:t>
      </w:r>
      <w:proofErr w:type="spellStart"/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Am</w:t>
      </w:r>
      <w:proofErr w:type="spellEnd"/>
      <w:proofErr w:type="gramEnd"/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Que a fé move montanhas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C/B       C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 eu movo o mundo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Pra te amar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Solo: G</w:t>
      </w: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C9  Em7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F                                         </w:t>
      </w:r>
      <w:proofErr w:type="spellStart"/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Am</w:t>
      </w:r>
      <w:proofErr w:type="spellEnd"/>
      <w:proofErr w:type="gramEnd"/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Eu atravesso o universo, mudo o meu destino por você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Por você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Refrão: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G                            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Vou escalar o Everest com uma mão só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 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Atravessar um oceano em um barco de papel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  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Se for preciso eu posso até roubar um avião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D4</w:t>
      </w: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 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Pra te levar pro céu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G                                       C9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Eu corro a 120 com um carro na contramão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                          Em7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Me lanço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ao vento do </w:t>
      </w:r>
      <w:proofErr w:type="spell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decimo</w:t>
      </w:r>
      <w:proofErr w:type="spell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quinto andar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Aprendo a voar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       D</w:t>
      </w:r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</w:t>
      </w:r>
      <w:proofErr w:type="gramEnd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D4  D  D9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Para te provar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</w:t>
      </w:r>
      <w:proofErr w:type="spellStart"/>
      <w:proofErr w:type="gramStart"/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Am</w:t>
      </w:r>
      <w:proofErr w:type="spellEnd"/>
      <w:proofErr w:type="gramEnd"/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Que a fé move montanhas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 xml:space="preserve">      C/B       C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E eu movo o mundo</w:t>
      </w: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</w:p>
    <w:p w:rsidR="00524D06" w:rsidRPr="00524D06" w:rsidRDefault="00524D06" w:rsidP="00524D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pt-BR"/>
        </w:rPr>
      </w:pPr>
      <w:r w:rsidRPr="00524D06">
        <w:rPr>
          <w:rFonts w:ascii="Courier New" w:eastAsia="Times New Roman" w:hAnsi="Courier New" w:cs="Courier New"/>
          <w:sz w:val="16"/>
          <w:szCs w:val="16"/>
          <w:lang w:eastAsia="pt-BR"/>
        </w:rPr>
        <w:t>Pra te amar</w:t>
      </w:r>
    </w:p>
    <w:p w:rsidR="00F27AE2" w:rsidRPr="00A04AF6" w:rsidRDefault="00F27AE2"/>
    <w:sectPr w:rsidR="00F27AE2" w:rsidRPr="00A04AF6" w:rsidSect="00F27A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24D06"/>
    <w:rsid w:val="00524D06"/>
    <w:rsid w:val="00A04AF6"/>
    <w:rsid w:val="00F2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AE2"/>
  </w:style>
  <w:style w:type="paragraph" w:styleId="Ttulo1">
    <w:name w:val="heading 1"/>
    <w:basedOn w:val="Normal"/>
    <w:link w:val="Ttulo1Char"/>
    <w:uiPriority w:val="9"/>
    <w:qFormat/>
    <w:rsid w:val="00524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24D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24D0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4D0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24D06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524D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524D0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24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4D06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524D0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524D06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29998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080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luan-santan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2012-03-08T14:02:00Z</dcterms:created>
  <dcterms:modified xsi:type="dcterms:W3CDTF">2012-03-08T14:08:00Z</dcterms:modified>
</cp:coreProperties>
</file>